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WithEffects0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1E8B" w14:textId="180A71D3" w:rsidR="00382883" w:rsidRDefault="00D461E3">
      <w:pPr>
        <w:spacing w:after="0"/>
        <w:ind w:left="360"/>
        <w:jc w:val="center"/>
        <w:rPr>
          <w:b/>
          <w:sz w:val="28"/>
        </w:rPr>
      </w:pPr>
      <w:r>
        <w:rPr>
          <w:b/>
          <w:sz w:val="28"/>
        </w:rPr>
        <w:t>Title of your</w:t>
      </w:r>
      <w:r w:rsidR="00FF634C">
        <w:rPr>
          <w:b/>
          <w:sz w:val="28"/>
        </w:rPr>
        <w:t xml:space="preserve"> presentation</w:t>
      </w:r>
    </w:p>
    <w:p w14:paraId="044E7791" w14:textId="77777777" w:rsidR="00382883" w:rsidRDefault="00382883">
      <w:pPr>
        <w:spacing w:after="0"/>
        <w:ind w:left="360"/>
        <w:jc w:val="center"/>
        <w:rPr>
          <w:b/>
          <w:sz w:val="28"/>
        </w:rPr>
      </w:pPr>
    </w:p>
    <w:p w14:paraId="514DAA93" w14:textId="11FCEBB7" w:rsidR="00382883" w:rsidRDefault="00A91621">
      <w:pPr>
        <w:spacing w:after="0"/>
        <w:ind w:left="360"/>
        <w:jc w:val="center"/>
        <w:rPr>
          <w:rFonts w:cs="Times New Roman"/>
          <w:sz w:val="24"/>
          <w:u w:val="single"/>
        </w:rPr>
      </w:pPr>
      <w:r w:rsidRPr="00E3495F">
        <w:rPr>
          <w:rFonts w:cs="Times New Roman"/>
          <w:sz w:val="24"/>
        </w:rPr>
        <w:t>Family</w:t>
      </w:r>
      <w:r w:rsidR="00E3495F">
        <w:rPr>
          <w:rFonts w:cs="Times New Roman"/>
          <w:sz w:val="24"/>
        </w:rPr>
        <w:t xml:space="preserve"> </w:t>
      </w:r>
      <w:r w:rsidRPr="00E3495F">
        <w:rPr>
          <w:rFonts w:cs="Times New Roman"/>
          <w:sz w:val="24"/>
        </w:rPr>
        <w:t xml:space="preserve">name </w:t>
      </w:r>
      <w:r>
        <w:rPr>
          <w:rFonts w:cs="Times New Roman"/>
          <w:sz w:val="24"/>
          <w:u w:val="single"/>
        </w:rPr>
        <w:t>Last name</w:t>
      </w:r>
    </w:p>
    <w:p w14:paraId="6A43C479" w14:textId="35A9C052" w:rsidR="00A91621" w:rsidRPr="00A91621" w:rsidRDefault="00A91621">
      <w:pPr>
        <w:spacing w:after="0"/>
        <w:ind w:left="360"/>
        <w:jc w:val="center"/>
        <w:rPr>
          <w:rFonts w:cs="Times New Roman"/>
          <w:sz w:val="24"/>
        </w:rPr>
      </w:pPr>
      <w:r w:rsidRPr="00A91621">
        <w:rPr>
          <w:rFonts w:cs="Times New Roman"/>
          <w:sz w:val="24"/>
        </w:rPr>
        <w:t>Your designation</w:t>
      </w:r>
    </w:p>
    <w:p w14:paraId="2B95AC62" w14:textId="582F9704" w:rsidR="00382883" w:rsidRDefault="00FF634C">
      <w:pPr>
        <w:spacing w:after="0"/>
        <w:ind w:left="360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Your organization name</w:t>
      </w:r>
    </w:p>
    <w:p w14:paraId="6DB71758" w14:textId="3BC86150" w:rsidR="00654104" w:rsidRDefault="00FF634C" w:rsidP="00654104">
      <w:pPr>
        <w:spacing w:after="0"/>
        <w:ind w:left="360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Address of your </w:t>
      </w:r>
      <w:r w:rsidR="00A91621">
        <w:rPr>
          <w:rFonts w:cs="Times New Roman"/>
          <w:sz w:val="24"/>
        </w:rPr>
        <w:t>organization</w:t>
      </w:r>
    </w:p>
    <w:p w14:paraId="16A6F538" w14:textId="5D72A91B" w:rsidR="00382883" w:rsidRDefault="00FF634C" w:rsidP="00654104">
      <w:pPr>
        <w:spacing w:after="0"/>
        <w:ind w:left="360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Country of your organization</w:t>
      </w:r>
    </w:p>
    <w:p w14:paraId="1E1A148D" w14:textId="50A929D6" w:rsidR="00382883" w:rsidRPr="00E3495F" w:rsidRDefault="00FF634C">
      <w:pPr>
        <w:spacing w:after="0"/>
        <w:ind w:left="360"/>
        <w:jc w:val="center"/>
        <w:rPr>
          <w:rFonts w:cs="Times New Roman"/>
          <w:color w:val="000000" w:themeColor="text1"/>
          <w:sz w:val="24"/>
        </w:rPr>
      </w:pPr>
      <w:r w:rsidRPr="00E3495F">
        <w:rPr>
          <w:rFonts w:cs="Times New Roman"/>
          <w:color w:val="000000" w:themeColor="text1"/>
          <w:sz w:val="24"/>
        </w:rPr>
        <w:t xml:space="preserve">Your email </w:t>
      </w:r>
      <w:proofErr w:type="spellStart"/>
      <w:r w:rsidRPr="00E3495F">
        <w:rPr>
          <w:rFonts w:cs="Times New Roman"/>
          <w:color w:val="000000" w:themeColor="text1"/>
          <w:sz w:val="24"/>
        </w:rPr>
        <w:t>address@your</w:t>
      </w:r>
      <w:proofErr w:type="spellEnd"/>
      <w:r w:rsidRPr="00E3495F">
        <w:rPr>
          <w:rFonts w:cs="Times New Roman"/>
          <w:color w:val="000000" w:themeColor="text1"/>
          <w:sz w:val="24"/>
        </w:rPr>
        <w:t xml:space="preserve"> email domain</w:t>
      </w:r>
    </w:p>
    <w:p w14:paraId="69932955" w14:textId="77777777" w:rsidR="00382883" w:rsidRDefault="00382883">
      <w:pPr>
        <w:spacing w:after="0"/>
        <w:ind w:left="360"/>
        <w:jc w:val="center"/>
        <w:rPr>
          <w:rFonts w:cs="Times New Roman"/>
          <w:sz w:val="24"/>
        </w:rPr>
      </w:pPr>
    </w:p>
    <w:p w14:paraId="4DA57FFD" w14:textId="77777777" w:rsidR="00382883" w:rsidRDefault="00382883">
      <w:pPr>
        <w:spacing w:after="0"/>
        <w:ind w:left="360"/>
        <w:jc w:val="center"/>
        <w:rPr>
          <w:rFonts w:cs="Times New Roman"/>
          <w:sz w:val="24"/>
        </w:rPr>
      </w:pPr>
    </w:p>
    <w:p w14:paraId="612BEC24" w14:textId="77777777" w:rsidR="00382883" w:rsidRPr="002903C3" w:rsidRDefault="00B1509D">
      <w:pPr>
        <w:spacing w:after="0"/>
        <w:rPr>
          <w:rFonts w:cs="Times New Roman"/>
          <w:b/>
          <w:sz w:val="24"/>
        </w:rPr>
      </w:pPr>
      <w:r w:rsidRPr="002903C3">
        <w:rPr>
          <w:rFonts w:cs="Times New Roman"/>
          <w:b/>
          <w:sz w:val="24"/>
        </w:rPr>
        <w:t>Abstract</w:t>
      </w:r>
    </w:p>
    <w:p w14:paraId="6D0F1C1C" w14:textId="77777777" w:rsidR="00382883" w:rsidRDefault="00382883">
      <w:pPr>
        <w:jc w:val="both"/>
      </w:pPr>
    </w:p>
    <w:p w14:paraId="06C0BAA8" w14:textId="5C5EABEE" w:rsidR="008D5AA8" w:rsidRDefault="00FC4103">
      <w:pPr>
        <w:jc w:val="both"/>
      </w:pPr>
      <w:r>
        <w:t>In the</w:t>
      </w:r>
      <w:r w:rsidR="008D5AA8">
        <w:t xml:space="preserve"> past decade</w:t>
      </w:r>
      <w:r w:rsidR="00E3495F">
        <w:t>,</w:t>
      </w:r>
      <w:r w:rsidR="008D5AA8">
        <w:t xml:space="preserve"> we have witnessed a </w:t>
      </w:r>
      <w:r w:rsidR="00E3495F">
        <w:t>cross-border</w:t>
      </w:r>
      <w:r w:rsidR="008D5AA8">
        <w:t xml:space="preserve"> biomass market emerging in Asia. The main export destinations are South Korea and Japan. </w:t>
      </w:r>
      <w:r w:rsidR="000C5C32">
        <w:t xml:space="preserve">Particularly South Korea has grown </w:t>
      </w:r>
      <w:r w:rsidR="008D5AA8">
        <w:t xml:space="preserve">extremely </w:t>
      </w:r>
      <w:proofErr w:type="gramStart"/>
      <w:r w:rsidR="008D5AA8">
        <w:t>rapidly</w:t>
      </w:r>
      <w:r w:rsidR="000C5C32">
        <w:t>,</w:t>
      </w:r>
      <w:r w:rsidR="008D5AA8">
        <w:t xml:space="preserve"> and</w:t>
      </w:r>
      <w:proofErr w:type="gramEnd"/>
      <w:r w:rsidR="000C5C32">
        <w:t xml:space="preserve"> </w:t>
      </w:r>
      <w:r w:rsidR="008D5AA8">
        <w:t xml:space="preserve">become the </w:t>
      </w:r>
      <w:r w:rsidR="00E3495F">
        <w:t>second-largest</w:t>
      </w:r>
      <w:r w:rsidR="008D5AA8">
        <w:t xml:space="preserve"> industrial pellet market in the world. At the same time</w:t>
      </w:r>
      <w:r w:rsidR="000C5C32">
        <w:t>,</w:t>
      </w:r>
      <w:r w:rsidR="008D5AA8">
        <w:t xml:space="preserve"> some countries like Thailand and Philippines have been increasing domestic electric</w:t>
      </w:r>
      <w:r w:rsidR="000C5C32">
        <w:t>ity generation from biomass.</w:t>
      </w:r>
      <w:r w:rsidR="009C40C1">
        <w:t xml:space="preserve"> Emerging biorefinery industry would potentially compete with these existing uses for the same biomass. </w:t>
      </w:r>
      <w:r w:rsidR="000C5C32">
        <w:t>This</w:t>
      </w:r>
      <w:r w:rsidR="008D5AA8">
        <w:t xml:space="preserve"> presentation discusses biomass res</w:t>
      </w:r>
      <w:r w:rsidR="000C5C32">
        <w:t xml:space="preserve">ources, trade, </w:t>
      </w:r>
      <w:r w:rsidR="008D5AA8">
        <w:t xml:space="preserve">local utilization </w:t>
      </w:r>
      <w:r w:rsidR="00A0367F">
        <w:t xml:space="preserve">and potential supply </w:t>
      </w:r>
      <w:r w:rsidR="000C5C32">
        <w:t xml:space="preserve">of biomass </w:t>
      </w:r>
      <w:r w:rsidR="00A0367F">
        <w:t xml:space="preserve">for </w:t>
      </w:r>
      <w:r w:rsidR="009C40C1">
        <w:t>bio</w:t>
      </w:r>
      <w:r w:rsidR="00A0367F">
        <w:t xml:space="preserve">refineries </w:t>
      </w:r>
      <w:r w:rsidR="008D5AA8">
        <w:t xml:space="preserve">in Asia.  </w:t>
      </w:r>
    </w:p>
    <w:p w14:paraId="5BF6C027" w14:textId="77777777" w:rsidR="008D5AA8" w:rsidRDefault="008D5AA8">
      <w:pPr>
        <w:jc w:val="both"/>
      </w:pPr>
    </w:p>
    <w:p w14:paraId="7201AFC7" w14:textId="77777777" w:rsidR="00382883" w:rsidRDefault="00B1509D">
      <w:pPr>
        <w:jc w:val="both"/>
        <w:rPr>
          <w:b/>
          <w:sz w:val="24"/>
        </w:rPr>
      </w:pPr>
      <w:r>
        <w:rPr>
          <w:b/>
          <w:sz w:val="24"/>
        </w:rPr>
        <w:t>Speaker’s biography</w:t>
      </w:r>
    </w:p>
    <w:p w14:paraId="4CE05E3E" w14:textId="77777777" w:rsidR="0007227D" w:rsidRDefault="0007227D">
      <w:pPr>
        <w:jc w:val="both"/>
        <w:rPr>
          <w:b/>
          <w:sz w:val="24"/>
        </w:rPr>
      </w:pPr>
    </w:p>
    <w:p w14:paraId="45C15636" w14:textId="1B0A0436" w:rsidR="00382883" w:rsidRPr="00E3495F" w:rsidRDefault="00FF634C" w:rsidP="00654104">
      <w:pPr>
        <w:jc w:val="both"/>
        <w:rPr>
          <w:bCs/>
          <w:color w:val="000000" w:themeColor="text1"/>
        </w:rPr>
      </w:pPr>
      <w:r w:rsidRPr="00E3495F">
        <w:rPr>
          <w:bCs/>
          <w:color w:val="000000" w:themeColor="text1"/>
        </w:rPr>
        <w:t>Your biography to included your education, academia or/and industrial experiences, awards etc. (less than 150 words)</w:t>
      </w:r>
    </w:p>
    <w:p w14:paraId="042CF557" w14:textId="77777777" w:rsidR="00FF634C" w:rsidRPr="00E3495F" w:rsidRDefault="00FF634C" w:rsidP="00654104">
      <w:pPr>
        <w:jc w:val="both"/>
        <w:rPr>
          <w:color w:val="000000" w:themeColor="text1"/>
        </w:rPr>
      </w:pPr>
    </w:p>
    <w:p w14:paraId="6A5041B7" w14:textId="184723F4" w:rsidR="00FF634C" w:rsidRPr="00E3495F" w:rsidRDefault="003F4C37" w:rsidP="00654104">
      <w:pPr>
        <w:jc w:val="both"/>
        <w:rPr>
          <w:color w:val="000000" w:themeColor="text1"/>
        </w:rPr>
      </w:pPr>
      <w:r w:rsidRPr="00E3495F">
        <w:rPr>
          <w:color w:val="000000" w:themeColor="text1"/>
        </w:rPr>
        <w:t>Your photo</w:t>
      </w:r>
    </w:p>
    <w:p w14:paraId="5C713C8A" w14:textId="78DB8B89" w:rsidR="00654104" w:rsidRDefault="003F4C37" w:rsidP="00654104">
      <w:pPr>
        <w:jc w:val="both"/>
      </w:pPr>
      <w:r>
        <w:rPr>
          <w:noProof/>
        </w:rPr>
        <w:drawing>
          <wp:inline distT="0" distB="0" distL="0" distR="0" wp14:anchorId="124F27FF" wp14:editId="20124B32">
            <wp:extent cx="1743075" cy="2362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4104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0073" w14:textId="77777777" w:rsidR="00E12E0C" w:rsidRDefault="00E12E0C">
      <w:pPr>
        <w:spacing w:after="0"/>
      </w:pPr>
    </w:p>
  </w:endnote>
  <w:endnote w:type="continuationSeparator" w:id="0">
    <w:p w14:paraId="5B6DDFC1" w14:textId="77777777" w:rsidR="00E12E0C" w:rsidRDefault="00E12E0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F2BB" w14:textId="77777777" w:rsidR="00E12E0C" w:rsidRDefault="00E12E0C">
      <w:pPr>
        <w:spacing w:after="0"/>
      </w:pPr>
    </w:p>
  </w:footnote>
  <w:footnote w:type="continuationSeparator" w:id="0">
    <w:p w14:paraId="70557A52" w14:textId="77777777" w:rsidR="00E12E0C" w:rsidRDefault="00E12E0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9295" w14:textId="1D137608" w:rsidR="00E3495F" w:rsidRDefault="00E3495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A3DE63" wp14:editId="2CCE07FB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065" b="635"/>
              <wp:wrapNone/>
              <wp:docPr id="875767048" name="Text Box 2" descr="                    Official Op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0357DF" w14:textId="614EFDBF" w:rsidR="00E3495F" w:rsidRPr="00E3495F" w:rsidRDefault="00E3495F" w:rsidP="00E3495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</w:pPr>
                          <w:r w:rsidRPr="00E3495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  <w:t xml:space="preserve">                    Official Open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A3DE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                    Official Open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fill o:detectmouseclick="t"/>
              <v:textbox style="mso-fit-shape-to-text:t" inset="20pt,15pt,0,0">
                <w:txbxContent>
                  <w:p w14:paraId="7E0357DF" w14:textId="614EFDBF" w:rsidR="00E3495F" w:rsidRPr="00E3495F" w:rsidRDefault="00E3495F" w:rsidP="00E3495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</w:pPr>
                    <w:r w:rsidRPr="00E3495F"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  <w:t xml:space="preserve">                    Official Open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6ADE" w14:textId="76F0CBEA" w:rsidR="00E3495F" w:rsidRDefault="00E3495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ECBD8C1" wp14:editId="32BD2251">
              <wp:simplePos x="914400" y="45720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065" b="635"/>
              <wp:wrapNone/>
              <wp:docPr id="1707747444" name="Text Box 3" descr="                    Official Op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969DA9" w14:textId="5E2B3D20" w:rsidR="00E3495F" w:rsidRPr="00E3495F" w:rsidRDefault="00E3495F" w:rsidP="00E3495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</w:pPr>
                          <w:r w:rsidRPr="00E3495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  <w:t xml:space="preserve">                    Official Open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CBD8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                    Official Open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fill o:detectmouseclick="t"/>
              <v:textbox style="mso-fit-shape-to-text:t" inset="20pt,15pt,0,0">
                <w:txbxContent>
                  <w:p w14:paraId="65969DA9" w14:textId="5E2B3D20" w:rsidR="00E3495F" w:rsidRPr="00E3495F" w:rsidRDefault="00E3495F" w:rsidP="00E3495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</w:pPr>
                    <w:r w:rsidRPr="00E3495F"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  <w:t xml:space="preserve">                    Official Open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0BA1" w14:textId="0A312E1E" w:rsidR="00E3495F" w:rsidRDefault="00E3495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C2F0FE" wp14:editId="7DD98D49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065" b="635"/>
              <wp:wrapNone/>
              <wp:docPr id="996242532" name="Text Box 1" descr="                    Official Op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EECCCC" w14:textId="6C336481" w:rsidR="00E3495F" w:rsidRPr="00E3495F" w:rsidRDefault="00E3495F" w:rsidP="00E3495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</w:pPr>
                          <w:r w:rsidRPr="00E3495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  <w:t xml:space="preserve">                    Official Open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2F0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                    Official Open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fill o:detectmouseclick="t"/>
              <v:textbox style="mso-fit-shape-to-text:t" inset="20pt,15pt,0,0">
                <w:txbxContent>
                  <w:p w14:paraId="28EECCCC" w14:textId="6C336481" w:rsidR="00E3495F" w:rsidRPr="00E3495F" w:rsidRDefault="00E3495F" w:rsidP="00E3495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</w:pPr>
                    <w:r w:rsidRPr="00E3495F"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  <w:t xml:space="preserve">                    Official Open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B0"/>
    <w:rsid w:val="000230FE"/>
    <w:rsid w:val="0004565C"/>
    <w:rsid w:val="0007227D"/>
    <w:rsid w:val="000C5C32"/>
    <w:rsid w:val="0023241D"/>
    <w:rsid w:val="002903C3"/>
    <w:rsid w:val="00382883"/>
    <w:rsid w:val="003F4C37"/>
    <w:rsid w:val="00470886"/>
    <w:rsid w:val="00485638"/>
    <w:rsid w:val="00493E99"/>
    <w:rsid w:val="00603182"/>
    <w:rsid w:val="00654104"/>
    <w:rsid w:val="008D5AA8"/>
    <w:rsid w:val="009C40C1"/>
    <w:rsid w:val="00A0367F"/>
    <w:rsid w:val="00A91621"/>
    <w:rsid w:val="00B139CD"/>
    <w:rsid w:val="00B1509D"/>
    <w:rsid w:val="00CA1D63"/>
    <w:rsid w:val="00CF7259"/>
    <w:rsid w:val="00D31E08"/>
    <w:rsid w:val="00D461E3"/>
    <w:rsid w:val="00D97BD9"/>
    <w:rsid w:val="00E12E0C"/>
    <w:rsid w:val="00E3495F"/>
    <w:rsid w:val="00E934B0"/>
    <w:rsid w:val="00FC4103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437EC4"/>
  <w15:docId w15:val="{CD345744-91D9-41D8-B378-DB714458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pPr>
      <w:spacing w:after="1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3495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495F"/>
  </w:style>
</w:styles>
</file>

<file path=word/stylesWithEffects0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B0"/>
    <w:pPr>
      <w:spacing w:after="100" w:afterAutospacing="1" w:line="240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nullnullhttp://schemas.microsoft.com/office/2007/relationships/stylesWithEffects" Target="stylesWithEffects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834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Geng Anli</dc:creator>
  <cp:lastModifiedBy>Anli Geng</cp:lastModifiedBy>
  <cp:revision>5</cp:revision>
  <dcterms:created xsi:type="dcterms:W3CDTF">2018-01-14T04:05:00Z</dcterms:created>
  <dcterms:modified xsi:type="dcterms:W3CDTF">2023-09-21T14:12:00Z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9aaa058a6d9fe2fbe5f3b566d83a83257cd4efedaa943ca6e69f02c3e6eaf32a</vt:lpwstr>
  </property>
  <property fmtid="{D5CDD505-2E9C-101B-9397-08002B2CF9AE}" pid="3" name="ClassificationContentMarkingHeaderShapeIds">
    <vt:lpwstr>3b617464,34332508,65ca2874</vt:lpwstr>
  </property>
  <property fmtid="{D5CDD505-2E9C-101B-9397-08002B2CF9AE}" pid="4" name="ClassificationContentMarkingHeaderFontProps">
    <vt:lpwstr>#000000,11,Calibri</vt:lpwstr>
  </property>
  <property fmtid="{D5CDD505-2E9C-101B-9397-08002B2CF9AE}" pid="5" name="ClassificationContentMarkingHeaderText">
    <vt:lpwstr>                    Official Open</vt:lpwstr>
  </property>
  <property fmtid="{D5CDD505-2E9C-101B-9397-08002B2CF9AE}" pid="6" name="MSIP_Label_dd7aeb4d-f421-48c2-a20e-7b6cd62b5b82_Enabled">
    <vt:lpwstr>true</vt:lpwstr>
  </property>
  <property fmtid="{D5CDD505-2E9C-101B-9397-08002B2CF9AE}" pid="7" name="MSIP_Label_dd7aeb4d-f421-48c2-a20e-7b6cd62b5b82_SetDate">
    <vt:lpwstr>2023-09-21T14:09:59Z</vt:lpwstr>
  </property>
  <property fmtid="{D5CDD505-2E9C-101B-9397-08002B2CF9AE}" pid="8" name="MSIP_Label_dd7aeb4d-f421-48c2-a20e-7b6cd62b5b82_Method">
    <vt:lpwstr>Privileged</vt:lpwstr>
  </property>
  <property fmtid="{D5CDD505-2E9C-101B-9397-08002B2CF9AE}" pid="9" name="MSIP_Label_dd7aeb4d-f421-48c2-a20e-7b6cd62b5b82_Name">
    <vt:lpwstr>dd7aeb4d-f421-48c2-a20e-7b6cd62b5b82</vt:lpwstr>
  </property>
  <property fmtid="{D5CDD505-2E9C-101B-9397-08002B2CF9AE}" pid="10" name="MSIP_Label_dd7aeb4d-f421-48c2-a20e-7b6cd62b5b82_SiteId">
    <vt:lpwstr>cba9e115-3016-4462-a1ab-a565cba0cdf1</vt:lpwstr>
  </property>
  <property fmtid="{D5CDD505-2E9C-101B-9397-08002B2CF9AE}" pid="11" name="MSIP_Label_dd7aeb4d-f421-48c2-a20e-7b6cd62b5b82_ActionId">
    <vt:lpwstr>3f751a71-795b-4d9e-82db-464061f2b8b6</vt:lpwstr>
  </property>
  <property fmtid="{D5CDD505-2E9C-101B-9397-08002B2CF9AE}" pid="12" name="MSIP_Label_dd7aeb4d-f421-48c2-a20e-7b6cd62b5b82_ContentBits">
    <vt:lpwstr>1</vt:lpwstr>
  </property>
</Properties>
</file>